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856B0" w14:textId="52D08AD6" w:rsidR="002F7A72" w:rsidRDefault="007F1DD2" w:rsidP="002F7A72">
      <w:pPr>
        <w:jc w:val="left"/>
      </w:pPr>
      <w:r>
        <w:rPr>
          <w:rFonts w:hint="eastAsia"/>
        </w:rPr>
        <w:t>（</w:t>
      </w:r>
      <w:r w:rsidR="00D05107">
        <w:rPr>
          <w:rFonts w:hint="eastAsia"/>
        </w:rPr>
        <w:t>申請書</w:t>
      </w:r>
      <w:r w:rsidR="002F7A72">
        <w:rPr>
          <w:rFonts w:hint="eastAsia"/>
        </w:rPr>
        <w:t>様式</w:t>
      </w:r>
      <w:r w:rsidR="002F7A72">
        <w:rPr>
          <w:rFonts w:hint="eastAsia"/>
        </w:rPr>
        <w:t>M</w:t>
      </w:r>
      <w:r w:rsidR="002F7A72">
        <w:t>2</w:t>
      </w:r>
      <w:r>
        <w:rPr>
          <w:rFonts w:hint="eastAsia"/>
        </w:rPr>
        <w:t>）</w:t>
      </w:r>
    </w:p>
    <w:p w14:paraId="44A44182" w14:textId="6C71F50F" w:rsidR="007F1DD2" w:rsidRDefault="007F1DD2" w:rsidP="002F7A72">
      <w:pPr>
        <w:jc w:val="left"/>
      </w:pPr>
    </w:p>
    <w:p w14:paraId="6AD342AC" w14:textId="0990142F" w:rsidR="007F1DD2" w:rsidRPr="00D05107" w:rsidRDefault="007F1DD2" w:rsidP="007F1DD2">
      <w:pPr>
        <w:jc w:val="center"/>
        <w:rPr>
          <w:b/>
          <w:bCs/>
        </w:rPr>
      </w:pPr>
      <w:r w:rsidRPr="00D05107">
        <w:rPr>
          <w:rFonts w:hint="eastAsia"/>
          <w:b/>
          <w:bCs/>
        </w:rPr>
        <w:t>重篤な遺伝性疾患を対象とした着床前遺伝学的検査に関する症例審査申請</w:t>
      </w:r>
    </w:p>
    <w:p w14:paraId="4718E3F0" w14:textId="3C192C70" w:rsidR="0095776C" w:rsidRDefault="0095776C" w:rsidP="0095776C">
      <w:pPr>
        <w:jc w:val="left"/>
      </w:pPr>
    </w:p>
    <w:p w14:paraId="28B8D4B4" w14:textId="173EF332" w:rsidR="00AD3B4C" w:rsidRDefault="00AD3B4C" w:rsidP="00AD3B4C">
      <w:pPr>
        <w:jc w:val="left"/>
      </w:pPr>
      <w:r>
        <w:rPr>
          <w:rFonts w:hint="eastAsia"/>
        </w:rPr>
        <w:t>(</w:t>
      </w:r>
      <w:r>
        <w:t>1)</w:t>
      </w:r>
      <w:r>
        <w:rPr>
          <w:rFonts w:hint="eastAsia"/>
        </w:rPr>
        <w:t>着床前遺伝学的検査の対象となる疾患名．（疾患の原因となっている遺伝子変異，染色体異常などを含む）</w:t>
      </w:r>
    </w:p>
    <w:p w14:paraId="49E1CE48" w14:textId="5D995095" w:rsidR="00AD3B4C" w:rsidRDefault="00AD3B4C" w:rsidP="00AD3B4C">
      <w:pPr>
        <w:jc w:val="left"/>
      </w:pPr>
    </w:p>
    <w:p w14:paraId="556CC0E9" w14:textId="77777777" w:rsidR="00FE6D9C" w:rsidRPr="00FE6D9C" w:rsidRDefault="00FE6D9C" w:rsidP="00AD3B4C">
      <w:pPr>
        <w:jc w:val="left"/>
      </w:pPr>
    </w:p>
    <w:p w14:paraId="55C4C94B" w14:textId="7A32EBF8" w:rsidR="00AD3B4C" w:rsidRDefault="00AD3B4C" w:rsidP="00AD3B4C">
      <w:pPr>
        <w:jc w:val="left"/>
      </w:pPr>
      <w:r>
        <w:rPr>
          <w:rFonts w:hint="eastAsia"/>
        </w:rPr>
        <w:t>(</w:t>
      </w:r>
      <w:r>
        <w:t>2)</w:t>
      </w:r>
      <w:r>
        <w:rPr>
          <w:rFonts w:hint="eastAsia"/>
        </w:rPr>
        <w:t>症例の概要（妊娠歴，流産歴，分娩歴，夫婦および家族歴（遺伝家系図），着床前遺伝学的検査を希望するに至った経緯，生まれてくる児の重篤性を示す臨床症状もしくは検査結果など）必要に応じて資料添付</w:t>
      </w:r>
    </w:p>
    <w:p w14:paraId="7EDF6EA8" w14:textId="141C6281" w:rsidR="00FE6D9C" w:rsidRDefault="00FE6D9C" w:rsidP="00FE6D9C">
      <w:pPr>
        <w:jc w:val="left"/>
      </w:pPr>
      <w:r>
        <w:rPr>
          <w:rFonts w:hint="eastAsia"/>
        </w:rPr>
        <w:t>①妊娠歴、流産歴、分娩歴</w:t>
      </w:r>
    </w:p>
    <w:p w14:paraId="5CA51C0A" w14:textId="77777777" w:rsidR="00FE6D9C" w:rsidRPr="00FE6D9C" w:rsidRDefault="00FE6D9C" w:rsidP="00FE6D9C">
      <w:pPr>
        <w:jc w:val="left"/>
      </w:pPr>
    </w:p>
    <w:p w14:paraId="453192F5" w14:textId="51329979" w:rsidR="00FE6D9C" w:rsidRDefault="00FE6D9C" w:rsidP="00FE6D9C">
      <w:pPr>
        <w:jc w:val="left"/>
      </w:pPr>
      <w:r>
        <w:rPr>
          <w:rFonts w:hint="eastAsia"/>
        </w:rPr>
        <w:t>②夫婦および家族歴（遺伝家系図を記載）</w:t>
      </w:r>
    </w:p>
    <w:p w14:paraId="19DFAD5A" w14:textId="77777777" w:rsidR="00FE6D9C" w:rsidRDefault="00FE6D9C" w:rsidP="00FE6D9C">
      <w:pPr>
        <w:jc w:val="left"/>
      </w:pPr>
    </w:p>
    <w:p w14:paraId="60CEC376" w14:textId="07EDB567" w:rsidR="00FE6D9C" w:rsidRDefault="00FE6D9C" w:rsidP="00FE6D9C">
      <w:pPr>
        <w:jc w:val="left"/>
      </w:pPr>
      <w:r>
        <w:rPr>
          <w:rFonts w:hint="eastAsia"/>
        </w:rPr>
        <w:t>③着床前遺伝学的検査を希望するに至った経緯</w:t>
      </w:r>
    </w:p>
    <w:p w14:paraId="235E6D30" w14:textId="77777777" w:rsidR="00FE6D9C" w:rsidRDefault="00FE6D9C" w:rsidP="00FE6D9C">
      <w:pPr>
        <w:jc w:val="left"/>
      </w:pPr>
    </w:p>
    <w:p w14:paraId="788F7D03" w14:textId="7C352344" w:rsidR="00FE6D9C" w:rsidRDefault="00FE6D9C" w:rsidP="00FE6D9C">
      <w:pPr>
        <w:jc w:val="left"/>
      </w:pPr>
      <w:r>
        <w:rPr>
          <w:rFonts w:hint="eastAsia"/>
        </w:rPr>
        <w:t>④生まれてくる児の重篤性を示す臨床症状もしくは検査結果</w:t>
      </w:r>
    </w:p>
    <w:p w14:paraId="791CB6AF" w14:textId="77777777" w:rsidR="00FE6D9C" w:rsidRPr="00AD3B4C" w:rsidRDefault="00FE6D9C" w:rsidP="00AD3B4C">
      <w:pPr>
        <w:jc w:val="left"/>
      </w:pPr>
    </w:p>
    <w:p w14:paraId="796B1C28" w14:textId="4EB65B8E" w:rsidR="00AD3B4C" w:rsidRDefault="00AD3B4C" w:rsidP="00AD3B4C">
      <w:pPr>
        <w:jc w:val="left"/>
      </w:pPr>
      <w:r>
        <w:rPr>
          <w:rFonts w:hint="eastAsia"/>
        </w:rPr>
        <w:t>(</w:t>
      </w:r>
      <w:r>
        <w:t xml:space="preserve">3) </w:t>
      </w:r>
      <w:r>
        <w:rPr>
          <w:rFonts w:hint="eastAsia"/>
        </w:rPr>
        <w:t>胚の遺伝子異常，染色体異常等の診断法．</w:t>
      </w:r>
      <w:r>
        <w:rPr>
          <w:rFonts w:hint="eastAsia"/>
        </w:rPr>
        <w:t>(</w:t>
      </w:r>
      <w:r>
        <w:rPr>
          <w:rFonts w:hint="eastAsia"/>
        </w:rPr>
        <w:t>直接法</w:t>
      </w:r>
      <w:r>
        <w:rPr>
          <w:rFonts w:hint="eastAsia"/>
        </w:rPr>
        <w:t>,</w:t>
      </w:r>
      <w:r>
        <w:rPr>
          <w:rFonts w:hint="eastAsia"/>
        </w:rPr>
        <w:t>間接法のそれぞれ</w:t>
      </w:r>
      <w:r>
        <w:t>)</w:t>
      </w:r>
    </w:p>
    <w:p w14:paraId="1D24298A" w14:textId="77777777" w:rsidR="00AD3B4C" w:rsidRPr="00AD3B4C" w:rsidRDefault="00AD3B4C" w:rsidP="00AD3B4C">
      <w:pPr>
        <w:jc w:val="left"/>
        <w:rPr>
          <w:sz w:val="18"/>
          <w:szCs w:val="20"/>
        </w:rPr>
      </w:pPr>
      <w:r w:rsidRPr="00AD3B4C">
        <w:rPr>
          <w:rFonts w:hint="eastAsia"/>
          <w:sz w:val="18"/>
          <w:szCs w:val="20"/>
        </w:rPr>
        <w:t>（注）本法の実施にあたり，胚の生検サンプルを用いた診断法を適切に準備しておく必要がある．原則として，直接法・間接法の双方によるダブルセットアップを必須とし，審査の過程で準備状況の確認が必要と判断された場合には，診断法のセットアップ報告書の提出を追加で求められる場合がある．</w:t>
      </w:r>
    </w:p>
    <w:p w14:paraId="24D21A7E" w14:textId="77777777" w:rsidR="00FE6D9C" w:rsidRDefault="00FE6D9C" w:rsidP="00AD3B4C">
      <w:pPr>
        <w:jc w:val="left"/>
      </w:pPr>
    </w:p>
    <w:p w14:paraId="14B2F2F2" w14:textId="77777777" w:rsidR="00FE6D9C" w:rsidRDefault="00FE6D9C" w:rsidP="00AD3B4C">
      <w:pPr>
        <w:jc w:val="left"/>
      </w:pPr>
    </w:p>
    <w:p w14:paraId="6BBA57EB" w14:textId="5FB71783" w:rsidR="00AD3B4C" w:rsidRDefault="00FE6D9C" w:rsidP="00AD3B4C">
      <w:pPr>
        <w:jc w:val="left"/>
      </w:pPr>
      <w:r>
        <w:rPr>
          <w:rFonts w:hint="eastAsia"/>
        </w:rPr>
        <w:t>(</w:t>
      </w:r>
      <w:r>
        <w:t xml:space="preserve">4) </w:t>
      </w:r>
      <w:r w:rsidR="00AD3B4C">
        <w:rPr>
          <w:rFonts w:hint="eastAsia"/>
        </w:rPr>
        <w:t>自施設の常勤の臨床遺伝専門医による遺伝カウンセリングの</w:t>
      </w:r>
      <w:r w:rsidR="001853FB">
        <w:rPr>
          <w:rFonts w:hint="eastAsia"/>
        </w:rPr>
        <w:t>実施者の情報</w:t>
      </w:r>
    </w:p>
    <w:p w14:paraId="668AC5CA" w14:textId="1CE51118" w:rsidR="00FE6D9C" w:rsidRDefault="001853FB" w:rsidP="00AD3B4C">
      <w:pPr>
        <w:jc w:val="left"/>
      </w:pPr>
      <w:r>
        <w:rPr>
          <w:rFonts w:hint="eastAsia"/>
        </w:rPr>
        <w:t>（実施した施設内遺伝カウンセリングの内容について添付して提出）</w:t>
      </w:r>
    </w:p>
    <w:p w14:paraId="756184A0" w14:textId="77777777" w:rsidR="001853FB" w:rsidRDefault="001853FB" w:rsidP="001853FB">
      <w:pPr>
        <w:jc w:val="left"/>
      </w:pPr>
      <w:r>
        <w:rPr>
          <w:rFonts w:hint="eastAsia"/>
        </w:rPr>
        <w:t>実施した臨床遺伝専門医</w:t>
      </w:r>
    </w:p>
    <w:p w14:paraId="3929D514" w14:textId="5B1E63DC" w:rsidR="001853FB" w:rsidRPr="00D05107" w:rsidRDefault="001853FB" w:rsidP="001853FB">
      <w:pPr>
        <w:jc w:val="left"/>
      </w:pPr>
      <w:r>
        <w:rPr>
          <w:rFonts w:hint="eastAsia"/>
        </w:rPr>
        <w:t>氏名：（　　　　　　　　　　）</w:t>
      </w:r>
    </w:p>
    <w:p w14:paraId="52A7407B" w14:textId="77777777" w:rsidR="001853FB" w:rsidRPr="001853FB" w:rsidRDefault="001853FB" w:rsidP="00AD3B4C">
      <w:pPr>
        <w:jc w:val="left"/>
      </w:pPr>
    </w:p>
    <w:p w14:paraId="54E7080A" w14:textId="77777777" w:rsidR="00FE6D9C" w:rsidRDefault="00FE6D9C" w:rsidP="00AD3B4C">
      <w:pPr>
        <w:jc w:val="left"/>
      </w:pPr>
    </w:p>
    <w:p w14:paraId="2A7594D2" w14:textId="76B46C8F" w:rsidR="00AD3B4C" w:rsidRDefault="00FE6D9C" w:rsidP="00AD3B4C">
      <w:pPr>
        <w:jc w:val="left"/>
      </w:pPr>
      <w:r>
        <w:rPr>
          <w:rFonts w:hint="eastAsia"/>
        </w:rPr>
        <w:t>(</w:t>
      </w:r>
      <w:r>
        <w:t xml:space="preserve">5) </w:t>
      </w:r>
      <w:r w:rsidR="00AD3B4C">
        <w:rPr>
          <w:rFonts w:hint="eastAsia"/>
        </w:rPr>
        <w:t>検査前の第三者による遺伝カウンセリング</w:t>
      </w:r>
      <w:r w:rsidR="00D05107">
        <w:rPr>
          <w:rFonts w:hint="eastAsia"/>
        </w:rPr>
        <w:t>の実施者の情報</w:t>
      </w:r>
      <w:r w:rsidR="00AD3B4C">
        <w:rPr>
          <w:rFonts w:hint="eastAsia"/>
        </w:rPr>
        <w:t>．（</w:t>
      </w:r>
      <w:r>
        <w:rPr>
          <w:rFonts w:hint="eastAsia"/>
        </w:rPr>
        <w:t>実施した臨床遺伝専門医からの説明内容の報告書</w:t>
      </w:r>
      <w:r w:rsidR="00D05107">
        <w:rPr>
          <w:rFonts w:hint="eastAsia"/>
        </w:rPr>
        <w:t>、臨床遺伝専門医の認定証の写し</w:t>
      </w:r>
      <w:r>
        <w:rPr>
          <w:rFonts w:hint="eastAsia"/>
        </w:rPr>
        <w:t>を</w:t>
      </w:r>
      <w:r w:rsidR="00AD3B4C">
        <w:rPr>
          <w:rFonts w:hint="eastAsia"/>
        </w:rPr>
        <w:t>添付して提出）</w:t>
      </w:r>
    </w:p>
    <w:p w14:paraId="74E0A7AF" w14:textId="77777777" w:rsidR="00D05107" w:rsidRDefault="00D05107" w:rsidP="00AD3B4C">
      <w:pPr>
        <w:jc w:val="left"/>
      </w:pPr>
    </w:p>
    <w:p w14:paraId="5B1C6F33" w14:textId="256B142D" w:rsidR="00D05107" w:rsidRDefault="00AD3B4C" w:rsidP="00AD3B4C">
      <w:pPr>
        <w:jc w:val="left"/>
      </w:pPr>
      <w:r>
        <w:rPr>
          <w:rFonts w:hint="eastAsia"/>
        </w:rPr>
        <w:t>実施した臨床遺伝専門医</w:t>
      </w:r>
    </w:p>
    <w:p w14:paraId="247F0CE9" w14:textId="1ACD9479" w:rsidR="002D2069" w:rsidRPr="002F7A72" w:rsidRDefault="00D05107" w:rsidP="00D36BA9">
      <w:pPr>
        <w:jc w:val="left"/>
      </w:pPr>
      <w:r>
        <w:rPr>
          <w:rFonts w:hint="eastAsia"/>
        </w:rPr>
        <w:t>所属：（　　　　　　　　　　　）</w:t>
      </w:r>
      <w:r w:rsidR="00AD3B4C">
        <w:rPr>
          <w:rFonts w:hint="eastAsia"/>
        </w:rPr>
        <w:t>氏名</w:t>
      </w:r>
      <w:r>
        <w:rPr>
          <w:rFonts w:hint="eastAsia"/>
        </w:rPr>
        <w:t>：（　　　　　　　　　　）</w:t>
      </w:r>
    </w:p>
    <w:sectPr w:rsidR="002D2069" w:rsidRPr="002F7A72" w:rsidSect="00775639">
      <w:footerReference w:type="default" r:id="rId7"/>
      <w:pgSz w:w="11906" w:h="16838"/>
      <w:pgMar w:top="1985" w:right="1701" w:bottom="1701" w:left="1701"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CB9D0" w14:textId="77777777" w:rsidR="009C0D3F" w:rsidRDefault="009C0D3F">
      <w:r>
        <w:separator/>
      </w:r>
    </w:p>
  </w:endnote>
  <w:endnote w:type="continuationSeparator" w:id="0">
    <w:p w14:paraId="5BD5CE52" w14:textId="77777777" w:rsidR="009C0D3F" w:rsidRDefault="009C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AEDB5" w14:textId="78B26C40" w:rsidR="000E2F7A" w:rsidRDefault="00300786" w:rsidP="000E2F7A">
    <w:pPr>
      <w:pStyle w:val="a3"/>
      <w:jc w:val="right"/>
    </w:pPr>
    <w:r>
      <w:rPr>
        <w:rFonts w:ascii="ＭＳ 明朝" w:hAnsi="ＭＳ 明朝" w:cs="ＭＳ Ｐゴシック" w:hint="eastAsia"/>
        <w:kern w:val="0"/>
        <w:sz w:val="22"/>
      </w:rPr>
      <w:t>令和</w:t>
    </w:r>
    <w:r>
      <w:rPr>
        <w:rFonts w:ascii="ＭＳ 明朝" w:hAnsi="ＭＳ 明朝" w:cs="ＭＳ Ｐゴシック"/>
        <w:kern w:val="0"/>
        <w:sz w:val="22"/>
      </w:rPr>
      <w:t>4</w:t>
    </w:r>
    <w:r w:rsidR="00435A97" w:rsidRPr="00663761">
      <w:rPr>
        <w:rFonts w:ascii="ＭＳ 明朝" w:hAnsi="ＭＳ 明朝" w:cs="ＭＳ Ｐゴシック" w:hint="eastAsia"/>
        <w:kern w:val="0"/>
        <w:sz w:val="22"/>
      </w:rPr>
      <w:t>年</w:t>
    </w:r>
    <w:r>
      <w:rPr>
        <w:rFonts w:ascii="ＭＳ 明朝" w:hAnsi="ＭＳ 明朝" w:cs="ＭＳ Ｐゴシック"/>
        <w:kern w:val="0"/>
        <w:sz w:val="22"/>
      </w:rPr>
      <w:t>1</w:t>
    </w:r>
    <w:r w:rsidR="00435A97" w:rsidRPr="00663761">
      <w:rPr>
        <w:rFonts w:ascii="ＭＳ 明朝" w:hAnsi="ＭＳ 明朝" w:cs="ＭＳ Ｐゴシック" w:hint="eastAsia"/>
        <w:kern w:val="0"/>
        <w:sz w:val="22"/>
      </w:rPr>
      <w:t>月</w:t>
    </w:r>
    <w:r>
      <w:rPr>
        <w:rFonts w:ascii="ＭＳ 明朝" w:hAnsi="ＭＳ 明朝" w:cs="ＭＳ Ｐゴシック"/>
        <w:kern w:val="0"/>
        <w:sz w:val="22"/>
      </w:rPr>
      <w:t>9</w:t>
    </w:r>
    <w:r w:rsidR="00435A97" w:rsidRPr="00663761">
      <w:rPr>
        <w:rFonts w:ascii="ＭＳ 明朝" w:hAnsi="ＭＳ 明朝" w:cs="ＭＳ Ｐゴシック" w:hint="eastAsia"/>
        <w:kern w:val="0"/>
        <w:sz w:val="22"/>
      </w:rPr>
      <w:t>日</w:t>
    </w:r>
    <w:r>
      <w:rPr>
        <w:rFonts w:ascii="ＭＳ 明朝" w:hAnsi="ＭＳ 明朝" w:cs="ＭＳ Ｐゴシック" w:hint="eastAsia"/>
        <w:kern w:val="0"/>
        <w:sz w:val="22"/>
      </w:rPr>
      <w:t>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D68C2" w14:textId="77777777" w:rsidR="009C0D3F" w:rsidRDefault="009C0D3F">
      <w:r>
        <w:separator/>
      </w:r>
    </w:p>
  </w:footnote>
  <w:footnote w:type="continuationSeparator" w:id="0">
    <w:p w14:paraId="14160E7F" w14:textId="77777777" w:rsidR="009C0D3F" w:rsidRDefault="009C0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13C92"/>
    <w:multiLevelType w:val="hybridMultilevel"/>
    <w:tmpl w:val="CDF017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9E672C"/>
    <w:multiLevelType w:val="hybridMultilevel"/>
    <w:tmpl w:val="9B7C73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A859AA"/>
    <w:multiLevelType w:val="hybridMultilevel"/>
    <w:tmpl w:val="FE06F09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0A"/>
    <w:rsid w:val="00000F64"/>
    <w:rsid w:val="00001203"/>
    <w:rsid w:val="00007327"/>
    <w:rsid w:val="00011EE1"/>
    <w:rsid w:val="00017147"/>
    <w:rsid w:val="000223E9"/>
    <w:rsid w:val="00037C0B"/>
    <w:rsid w:val="0005054D"/>
    <w:rsid w:val="000552A2"/>
    <w:rsid w:val="00060290"/>
    <w:rsid w:val="00062C1B"/>
    <w:rsid w:val="0006557D"/>
    <w:rsid w:val="00067AC5"/>
    <w:rsid w:val="00086306"/>
    <w:rsid w:val="00097E3D"/>
    <w:rsid w:val="000C6500"/>
    <w:rsid w:val="000D1652"/>
    <w:rsid w:val="000D3C1A"/>
    <w:rsid w:val="000F112F"/>
    <w:rsid w:val="000F5E20"/>
    <w:rsid w:val="000F7C2C"/>
    <w:rsid w:val="00100262"/>
    <w:rsid w:val="001013B4"/>
    <w:rsid w:val="001139F9"/>
    <w:rsid w:val="00113F72"/>
    <w:rsid w:val="001147E5"/>
    <w:rsid w:val="00123E0B"/>
    <w:rsid w:val="00126AC1"/>
    <w:rsid w:val="00144B8E"/>
    <w:rsid w:val="00146E9D"/>
    <w:rsid w:val="0014771B"/>
    <w:rsid w:val="00160FD9"/>
    <w:rsid w:val="0016415F"/>
    <w:rsid w:val="00167391"/>
    <w:rsid w:val="0016741A"/>
    <w:rsid w:val="00170F5B"/>
    <w:rsid w:val="001847A9"/>
    <w:rsid w:val="001853FB"/>
    <w:rsid w:val="00192E06"/>
    <w:rsid w:val="00196EA7"/>
    <w:rsid w:val="001A3747"/>
    <w:rsid w:val="001A4AB8"/>
    <w:rsid w:val="001A78EA"/>
    <w:rsid w:val="001B1B7F"/>
    <w:rsid w:val="001B504C"/>
    <w:rsid w:val="001B66F5"/>
    <w:rsid w:val="001C2A95"/>
    <w:rsid w:val="001D718D"/>
    <w:rsid w:val="001E6DF8"/>
    <w:rsid w:val="001F6251"/>
    <w:rsid w:val="00206473"/>
    <w:rsid w:val="00211133"/>
    <w:rsid w:val="00213B57"/>
    <w:rsid w:val="002146DA"/>
    <w:rsid w:val="00222859"/>
    <w:rsid w:val="00225682"/>
    <w:rsid w:val="00226441"/>
    <w:rsid w:val="00227C07"/>
    <w:rsid w:val="0023548A"/>
    <w:rsid w:val="00235711"/>
    <w:rsid w:val="00244E03"/>
    <w:rsid w:val="002528EB"/>
    <w:rsid w:val="0025501B"/>
    <w:rsid w:val="00255489"/>
    <w:rsid w:val="00256250"/>
    <w:rsid w:val="002617B1"/>
    <w:rsid w:val="00262987"/>
    <w:rsid w:val="00264CAA"/>
    <w:rsid w:val="00286636"/>
    <w:rsid w:val="002A3DDA"/>
    <w:rsid w:val="002B5B9A"/>
    <w:rsid w:val="002B6516"/>
    <w:rsid w:val="002C4B87"/>
    <w:rsid w:val="002C5A06"/>
    <w:rsid w:val="002D2069"/>
    <w:rsid w:val="002D7503"/>
    <w:rsid w:val="002E23BC"/>
    <w:rsid w:val="002F1330"/>
    <w:rsid w:val="002F3D32"/>
    <w:rsid w:val="002F7A72"/>
    <w:rsid w:val="00300786"/>
    <w:rsid w:val="00305480"/>
    <w:rsid w:val="00316CA8"/>
    <w:rsid w:val="003249F9"/>
    <w:rsid w:val="00324B90"/>
    <w:rsid w:val="003250CB"/>
    <w:rsid w:val="00330BCD"/>
    <w:rsid w:val="00340B2E"/>
    <w:rsid w:val="00340E8E"/>
    <w:rsid w:val="00345203"/>
    <w:rsid w:val="003568EF"/>
    <w:rsid w:val="00373DBA"/>
    <w:rsid w:val="0038240B"/>
    <w:rsid w:val="00382B74"/>
    <w:rsid w:val="0038333D"/>
    <w:rsid w:val="00392E54"/>
    <w:rsid w:val="00394718"/>
    <w:rsid w:val="003A4F8C"/>
    <w:rsid w:val="003A613B"/>
    <w:rsid w:val="003A71F3"/>
    <w:rsid w:val="003B1E71"/>
    <w:rsid w:val="003B5D44"/>
    <w:rsid w:val="003C00BF"/>
    <w:rsid w:val="003C2986"/>
    <w:rsid w:val="003C44F0"/>
    <w:rsid w:val="003C55C1"/>
    <w:rsid w:val="003D1010"/>
    <w:rsid w:val="003D49D9"/>
    <w:rsid w:val="003D540F"/>
    <w:rsid w:val="003F0BDC"/>
    <w:rsid w:val="003F4916"/>
    <w:rsid w:val="003F4D62"/>
    <w:rsid w:val="00404455"/>
    <w:rsid w:val="00405334"/>
    <w:rsid w:val="004103F8"/>
    <w:rsid w:val="00422C85"/>
    <w:rsid w:val="00435A97"/>
    <w:rsid w:val="00442AD2"/>
    <w:rsid w:val="004437B0"/>
    <w:rsid w:val="00445A94"/>
    <w:rsid w:val="00462B22"/>
    <w:rsid w:val="00470AB1"/>
    <w:rsid w:val="00471225"/>
    <w:rsid w:val="00472878"/>
    <w:rsid w:val="00485917"/>
    <w:rsid w:val="00490889"/>
    <w:rsid w:val="004A0587"/>
    <w:rsid w:val="004A2B78"/>
    <w:rsid w:val="004A4717"/>
    <w:rsid w:val="004A6456"/>
    <w:rsid w:val="004B29DD"/>
    <w:rsid w:val="004B3077"/>
    <w:rsid w:val="004B3479"/>
    <w:rsid w:val="004B5409"/>
    <w:rsid w:val="004C3DFD"/>
    <w:rsid w:val="004C5E86"/>
    <w:rsid w:val="004D0172"/>
    <w:rsid w:val="004D5253"/>
    <w:rsid w:val="004E1D03"/>
    <w:rsid w:val="004F0ADD"/>
    <w:rsid w:val="004F206B"/>
    <w:rsid w:val="004F5D91"/>
    <w:rsid w:val="004F7ADE"/>
    <w:rsid w:val="00500B4D"/>
    <w:rsid w:val="005021F1"/>
    <w:rsid w:val="00507598"/>
    <w:rsid w:val="00507D67"/>
    <w:rsid w:val="005117CB"/>
    <w:rsid w:val="00511FF3"/>
    <w:rsid w:val="005332A5"/>
    <w:rsid w:val="00540213"/>
    <w:rsid w:val="00554F62"/>
    <w:rsid w:val="0056349C"/>
    <w:rsid w:val="0056773A"/>
    <w:rsid w:val="005810C2"/>
    <w:rsid w:val="00581430"/>
    <w:rsid w:val="00595324"/>
    <w:rsid w:val="005A3710"/>
    <w:rsid w:val="005B5A63"/>
    <w:rsid w:val="005C3155"/>
    <w:rsid w:val="005C50BA"/>
    <w:rsid w:val="005C63AD"/>
    <w:rsid w:val="005C6B0F"/>
    <w:rsid w:val="005D5C58"/>
    <w:rsid w:val="005F2A5F"/>
    <w:rsid w:val="005F2D5D"/>
    <w:rsid w:val="00600F7E"/>
    <w:rsid w:val="00636C1A"/>
    <w:rsid w:val="00637494"/>
    <w:rsid w:val="006536B8"/>
    <w:rsid w:val="00665315"/>
    <w:rsid w:val="00665673"/>
    <w:rsid w:val="00666885"/>
    <w:rsid w:val="00670AC6"/>
    <w:rsid w:val="00675E58"/>
    <w:rsid w:val="00684ED4"/>
    <w:rsid w:val="0069719C"/>
    <w:rsid w:val="006A27AA"/>
    <w:rsid w:val="006B40C4"/>
    <w:rsid w:val="006C55DF"/>
    <w:rsid w:val="006D2AB8"/>
    <w:rsid w:val="006D35EB"/>
    <w:rsid w:val="006D4CE4"/>
    <w:rsid w:val="006E1261"/>
    <w:rsid w:val="006E34E8"/>
    <w:rsid w:val="006F0F9E"/>
    <w:rsid w:val="00714BD5"/>
    <w:rsid w:val="00717E23"/>
    <w:rsid w:val="00717FF3"/>
    <w:rsid w:val="00721DA6"/>
    <w:rsid w:val="007226D4"/>
    <w:rsid w:val="00731A0E"/>
    <w:rsid w:val="007353FB"/>
    <w:rsid w:val="007400DE"/>
    <w:rsid w:val="00743920"/>
    <w:rsid w:val="00744594"/>
    <w:rsid w:val="00745806"/>
    <w:rsid w:val="00751ED6"/>
    <w:rsid w:val="00774819"/>
    <w:rsid w:val="00777626"/>
    <w:rsid w:val="00791ECB"/>
    <w:rsid w:val="007A37EE"/>
    <w:rsid w:val="007A7075"/>
    <w:rsid w:val="007B141B"/>
    <w:rsid w:val="007B43B6"/>
    <w:rsid w:val="007B736E"/>
    <w:rsid w:val="007C55EC"/>
    <w:rsid w:val="007D4B8F"/>
    <w:rsid w:val="007D601A"/>
    <w:rsid w:val="007E1024"/>
    <w:rsid w:val="007F1DD2"/>
    <w:rsid w:val="00801B85"/>
    <w:rsid w:val="00804B7D"/>
    <w:rsid w:val="0080724C"/>
    <w:rsid w:val="008117F9"/>
    <w:rsid w:val="00817D66"/>
    <w:rsid w:val="008338AA"/>
    <w:rsid w:val="00845677"/>
    <w:rsid w:val="008462A5"/>
    <w:rsid w:val="0085170C"/>
    <w:rsid w:val="008559DC"/>
    <w:rsid w:val="008560F3"/>
    <w:rsid w:val="00866B49"/>
    <w:rsid w:val="00875471"/>
    <w:rsid w:val="0088462F"/>
    <w:rsid w:val="008855F9"/>
    <w:rsid w:val="008972A8"/>
    <w:rsid w:val="008A38D4"/>
    <w:rsid w:val="008A44A9"/>
    <w:rsid w:val="008C1B1F"/>
    <w:rsid w:val="008C5D8B"/>
    <w:rsid w:val="008D0F40"/>
    <w:rsid w:val="008D15F6"/>
    <w:rsid w:val="008D3C2C"/>
    <w:rsid w:val="008D50F9"/>
    <w:rsid w:val="008E049D"/>
    <w:rsid w:val="008E16DD"/>
    <w:rsid w:val="008E4987"/>
    <w:rsid w:val="008E5B96"/>
    <w:rsid w:val="008F0D0E"/>
    <w:rsid w:val="00901B8C"/>
    <w:rsid w:val="00901E18"/>
    <w:rsid w:val="00905944"/>
    <w:rsid w:val="009074BD"/>
    <w:rsid w:val="009142E1"/>
    <w:rsid w:val="00925961"/>
    <w:rsid w:val="00944820"/>
    <w:rsid w:val="00946182"/>
    <w:rsid w:val="0095776C"/>
    <w:rsid w:val="00974AEA"/>
    <w:rsid w:val="009802E3"/>
    <w:rsid w:val="00981E83"/>
    <w:rsid w:val="009823A8"/>
    <w:rsid w:val="009931E2"/>
    <w:rsid w:val="0099778C"/>
    <w:rsid w:val="009A06BC"/>
    <w:rsid w:val="009A22A5"/>
    <w:rsid w:val="009B599E"/>
    <w:rsid w:val="009C0D3F"/>
    <w:rsid w:val="009C25AF"/>
    <w:rsid w:val="009C2737"/>
    <w:rsid w:val="009C6737"/>
    <w:rsid w:val="009D1025"/>
    <w:rsid w:val="009E39F3"/>
    <w:rsid w:val="009F5165"/>
    <w:rsid w:val="00A023F4"/>
    <w:rsid w:val="00A101B8"/>
    <w:rsid w:val="00A15339"/>
    <w:rsid w:val="00A176A0"/>
    <w:rsid w:val="00A17E3E"/>
    <w:rsid w:val="00A20774"/>
    <w:rsid w:val="00A26580"/>
    <w:rsid w:val="00A30697"/>
    <w:rsid w:val="00A45859"/>
    <w:rsid w:val="00A51C83"/>
    <w:rsid w:val="00A74206"/>
    <w:rsid w:val="00A85E53"/>
    <w:rsid w:val="00A91BA9"/>
    <w:rsid w:val="00A93886"/>
    <w:rsid w:val="00AA05EF"/>
    <w:rsid w:val="00AA5BE3"/>
    <w:rsid w:val="00AC7BDD"/>
    <w:rsid w:val="00AD3B4C"/>
    <w:rsid w:val="00AE00D1"/>
    <w:rsid w:val="00AF20FF"/>
    <w:rsid w:val="00AF6DCC"/>
    <w:rsid w:val="00B0272B"/>
    <w:rsid w:val="00B051B5"/>
    <w:rsid w:val="00B07ACD"/>
    <w:rsid w:val="00B16F9D"/>
    <w:rsid w:val="00B30C88"/>
    <w:rsid w:val="00B4012A"/>
    <w:rsid w:val="00B50043"/>
    <w:rsid w:val="00B518CE"/>
    <w:rsid w:val="00B62940"/>
    <w:rsid w:val="00B6616A"/>
    <w:rsid w:val="00B67E9B"/>
    <w:rsid w:val="00B710AA"/>
    <w:rsid w:val="00B75A5D"/>
    <w:rsid w:val="00B75B71"/>
    <w:rsid w:val="00B819C7"/>
    <w:rsid w:val="00B943C9"/>
    <w:rsid w:val="00B9707D"/>
    <w:rsid w:val="00BA32D6"/>
    <w:rsid w:val="00BA4A5C"/>
    <w:rsid w:val="00BA4BC5"/>
    <w:rsid w:val="00BB4386"/>
    <w:rsid w:val="00BB4BBB"/>
    <w:rsid w:val="00BB6907"/>
    <w:rsid w:val="00BC3BFE"/>
    <w:rsid w:val="00BC4230"/>
    <w:rsid w:val="00BD1D01"/>
    <w:rsid w:val="00BD392A"/>
    <w:rsid w:val="00BE5D05"/>
    <w:rsid w:val="00BF237A"/>
    <w:rsid w:val="00BF4215"/>
    <w:rsid w:val="00C03DCB"/>
    <w:rsid w:val="00C057D0"/>
    <w:rsid w:val="00C07088"/>
    <w:rsid w:val="00C15528"/>
    <w:rsid w:val="00C21218"/>
    <w:rsid w:val="00C26298"/>
    <w:rsid w:val="00C31932"/>
    <w:rsid w:val="00C4399E"/>
    <w:rsid w:val="00C53EAF"/>
    <w:rsid w:val="00C549D3"/>
    <w:rsid w:val="00C55E79"/>
    <w:rsid w:val="00C63C0A"/>
    <w:rsid w:val="00C65373"/>
    <w:rsid w:val="00C76C1D"/>
    <w:rsid w:val="00C96ADE"/>
    <w:rsid w:val="00CA309D"/>
    <w:rsid w:val="00CA6271"/>
    <w:rsid w:val="00CB3FC6"/>
    <w:rsid w:val="00CC20CC"/>
    <w:rsid w:val="00CC6E2B"/>
    <w:rsid w:val="00CD22CF"/>
    <w:rsid w:val="00CD2CF7"/>
    <w:rsid w:val="00CD5D05"/>
    <w:rsid w:val="00CE72A7"/>
    <w:rsid w:val="00CF18E3"/>
    <w:rsid w:val="00CF1FE1"/>
    <w:rsid w:val="00CF41FE"/>
    <w:rsid w:val="00CF4C0A"/>
    <w:rsid w:val="00D05107"/>
    <w:rsid w:val="00D079F9"/>
    <w:rsid w:val="00D21D62"/>
    <w:rsid w:val="00D21E60"/>
    <w:rsid w:val="00D22FF3"/>
    <w:rsid w:val="00D23CDE"/>
    <w:rsid w:val="00D36BA9"/>
    <w:rsid w:val="00D379F2"/>
    <w:rsid w:val="00D41045"/>
    <w:rsid w:val="00D41A99"/>
    <w:rsid w:val="00D430AA"/>
    <w:rsid w:val="00D433D5"/>
    <w:rsid w:val="00D52DE7"/>
    <w:rsid w:val="00D562C3"/>
    <w:rsid w:val="00D70E7C"/>
    <w:rsid w:val="00D77211"/>
    <w:rsid w:val="00D846B5"/>
    <w:rsid w:val="00D95560"/>
    <w:rsid w:val="00DA44AD"/>
    <w:rsid w:val="00DB36F9"/>
    <w:rsid w:val="00DC099E"/>
    <w:rsid w:val="00DC136F"/>
    <w:rsid w:val="00DC14F2"/>
    <w:rsid w:val="00DC36A3"/>
    <w:rsid w:val="00DC5A1D"/>
    <w:rsid w:val="00DE65AA"/>
    <w:rsid w:val="00E04EF2"/>
    <w:rsid w:val="00E07994"/>
    <w:rsid w:val="00E17B9D"/>
    <w:rsid w:val="00E243BD"/>
    <w:rsid w:val="00E25DD6"/>
    <w:rsid w:val="00E4537B"/>
    <w:rsid w:val="00E47AAF"/>
    <w:rsid w:val="00E51D8B"/>
    <w:rsid w:val="00E72799"/>
    <w:rsid w:val="00E72B4E"/>
    <w:rsid w:val="00E82BB8"/>
    <w:rsid w:val="00E87724"/>
    <w:rsid w:val="00EA3C5E"/>
    <w:rsid w:val="00EA6DEC"/>
    <w:rsid w:val="00EB2EF2"/>
    <w:rsid w:val="00ED3066"/>
    <w:rsid w:val="00ED5901"/>
    <w:rsid w:val="00EE14DE"/>
    <w:rsid w:val="00EF685A"/>
    <w:rsid w:val="00F033C8"/>
    <w:rsid w:val="00F10E11"/>
    <w:rsid w:val="00F14520"/>
    <w:rsid w:val="00F149C0"/>
    <w:rsid w:val="00F17D62"/>
    <w:rsid w:val="00F203E7"/>
    <w:rsid w:val="00F21065"/>
    <w:rsid w:val="00F33FE3"/>
    <w:rsid w:val="00F37D20"/>
    <w:rsid w:val="00F44F91"/>
    <w:rsid w:val="00F51719"/>
    <w:rsid w:val="00F539F3"/>
    <w:rsid w:val="00F67061"/>
    <w:rsid w:val="00F71D31"/>
    <w:rsid w:val="00F80CD7"/>
    <w:rsid w:val="00F8677C"/>
    <w:rsid w:val="00FB6DCF"/>
    <w:rsid w:val="00FC10BB"/>
    <w:rsid w:val="00FC16FB"/>
    <w:rsid w:val="00FC208C"/>
    <w:rsid w:val="00FC7E5D"/>
    <w:rsid w:val="00FD010A"/>
    <w:rsid w:val="00FD4995"/>
    <w:rsid w:val="00FE6D9C"/>
    <w:rsid w:val="00FF0C2E"/>
    <w:rsid w:val="00FF3535"/>
    <w:rsid w:val="00FF5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50BFDD"/>
  <w15:chartTrackingRefBased/>
  <w15:docId w15:val="{44DB0F9F-4942-4398-B0A0-C764B411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A7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F7A72"/>
    <w:pPr>
      <w:tabs>
        <w:tab w:val="center" w:pos="4252"/>
        <w:tab w:val="right" w:pos="8504"/>
      </w:tabs>
      <w:snapToGrid w:val="0"/>
    </w:pPr>
  </w:style>
  <w:style w:type="character" w:customStyle="1" w:styleId="a4">
    <w:name w:val="フッター (文字)"/>
    <w:basedOn w:val="a0"/>
    <w:link w:val="a3"/>
    <w:uiPriority w:val="99"/>
    <w:rsid w:val="002F7A72"/>
    <w:rPr>
      <w:rFonts w:ascii="Century" w:eastAsia="ＭＳ 明朝" w:hAnsi="Century" w:cs="Times New Roman"/>
    </w:rPr>
  </w:style>
  <w:style w:type="paragraph" w:styleId="a5">
    <w:name w:val="List Paragraph"/>
    <w:basedOn w:val="a"/>
    <w:uiPriority w:val="34"/>
    <w:qFormat/>
    <w:rsid w:val="008D50F9"/>
    <w:pPr>
      <w:ind w:leftChars="400" w:left="840"/>
    </w:pPr>
  </w:style>
  <w:style w:type="paragraph" w:styleId="a6">
    <w:name w:val="header"/>
    <w:basedOn w:val="a"/>
    <w:link w:val="a7"/>
    <w:uiPriority w:val="99"/>
    <w:unhideWhenUsed/>
    <w:rsid w:val="0095776C"/>
    <w:pPr>
      <w:tabs>
        <w:tab w:val="center" w:pos="4252"/>
        <w:tab w:val="right" w:pos="8504"/>
      </w:tabs>
      <w:snapToGrid w:val="0"/>
    </w:pPr>
  </w:style>
  <w:style w:type="character" w:customStyle="1" w:styleId="a7">
    <w:name w:val="ヘッダー (文字)"/>
    <w:basedOn w:val="a0"/>
    <w:link w:val="a6"/>
    <w:uiPriority w:val="99"/>
    <w:rsid w:val="0095776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1716</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健二</dc:creator>
  <cp:keywords/>
  <dc:description/>
  <cp:lastModifiedBy>佐藤　健二</cp:lastModifiedBy>
  <cp:revision>274</cp:revision>
  <dcterms:created xsi:type="dcterms:W3CDTF">2021-11-04T00:10:00Z</dcterms:created>
  <dcterms:modified xsi:type="dcterms:W3CDTF">2021-12-20T09:23:00Z</dcterms:modified>
</cp:coreProperties>
</file>